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D9" w:rsidRDefault="00176C70">
      <w:pPr>
        <w:spacing w:line="360" w:lineRule="auto"/>
        <w:jc w:val="center"/>
        <w:rPr>
          <w:rFonts w:ascii="宋体" w:eastAsia="宋体" w:hAnsi="宋体" w:cs="宋体"/>
          <w:b/>
          <w:sz w:val="28"/>
        </w:rPr>
      </w:pPr>
      <w:r>
        <w:rPr>
          <w:rFonts w:ascii="宋体" w:eastAsia="宋体" w:hAnsi="宋体" w:cs="宋体"/>
          <w:b/>
          <w:sz w:val="28"/>
        </w:rPr>
        <w:t>20</w:t>
      </w:r>
      <w:r w:rsidR="002154AC">
        <w:rPr>
          <w:rFonts w:ascii="宋体" w:eastAsia="宋体" w:hAnsi="宋体" w:cs="宋体" w:hint="eastAsia"/>
          <w:b/>
          <w:sz w:val="28"/>
        </w:rPr>
        <w:t>20</w:t>
      </w:r>
      <w:r w:rsidR="00EA02C6">
        <w:rPr>
          <w:rFonts w:ascii="宋体" w:eastAsia="宋体" w:hAnsi="宋体" w:cs="宋体"/>
          <w:b/>
          <w:sz w:val="28"/>
        </w:rPr>
        <w:t>年度校</w:t>
      </w:r>
      <w:r>
        <w:rPr>
          <w:rFonts w:ascii="宋体" w:eastAsia="宋体" w:hAnsi="宋体" w:cs="宋体"/>
          <w:b/>
          <w:sz w:val="28"/>
        </w:rPr>
        <w:t>督导名单</w:t>
      </w:r>
      <w:r w:rsidR="00EA02C6">
        <w:rPr>
          <w:rFonts w:ascii="宋体" w:eastAsia="宋体" w:hAnsi="宋体" w:cs="宋体"/>
          <w:b/>
          <w:sz w:val="28"/>
        </w:rPr>
        <w:t>及联系学院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701"/>
        <w:gridCol w:w="3773"/>
        <w:gridCol w:w="3774"/>
      </w:tblGrid>
      <w:tr w:rsidR="00F5707B" w:rsidRPr="00F5707B" w:rsidTr="00001A5B">
        <w:trPr>
          <w:trHeight w:hRule="exact"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学院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师德师风督导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 w:rsidP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  <w:r w:rsidRPr="00F5707B">
              <w:rPr>
                <w:rFonts w:ascii="宋体" w:eastAsia="宋体" w:hAnsi="宋体" w:cs="宋体"/>
                <w:sz w:val="24"/>
                <w:szCs w:val="24"/>
              </w:rPr>
              <w:t>教育教学督导</w:t>
            </w:r>
          </w:p>
        </w:tc>
      </w:tr>
      <w:tr w:rsidR="00F5707B" w:rsidRPr="00F5707B" w:rsidTr="00001A5B">
        <w:trPr>
          <w:trHeight w:hRule="exact"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石化学院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F5707B">
              <w:rPr>
                <w:rFonts w:ascii="宋体" w:eastAsia="宋体" w:hAnsi="宋体" w:cs="宋体"/>
                <w:sz w:val="24"/>
                <w:szCs w:val="24"/>
              </w:rPr>
              <w:t>吴荷平</w:t>
            </w:r>
            <w:proofErr w:type="gramEnd"/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 w:rsidP="000974FE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姜</w:t>
            </w:r>
            <w:r w:rsidRPr="00F5707B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Pr="00F5707B">
              <w:rPr>
                <w:rFonts w:ascii="宋体" w:eastAsia="宋体" w:hAnsi="宋体" w:cs="宋体"/>
                <w:sz w:val="24"/>
                <w:szCs w:val="24"/>
              </w:rPr>
              <w:t>艳</w:t>
            </w:r>
          </w:p>
        </w:tc>
      </w:tr>
      <w:tr w:rsidR="00F5707B" w:rsidRPr="00F5707B" w:rsidTr="00001A5B">
        <w:trPr>
          <w:trHeight w:hRule="exact"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制药学院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张继延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 w:rsidP="000974FE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F5707B">
              <w:rPr>
                <w:rFonts w:ascii="宋体" w:eastAsia="宋体" w:hAnsi="宋体" w:cs="宋体"/>
                <w:sz w:val="24"/>
                <w:szCs w:val="24"/>
                <w:highlight w:val="yellow"/>
              </w:rPr>
              <w:t>赵希岳</w:t>
            </w:r>
            <w:proofErr w:type="gramEnd"/>
          </w:p>
        </w:tc>
      </w:tr>
      <w:tr w:rsidR="00F5707B" w:rsidRPr="00F5707B" w:rsidTr="00001A5B">
        <w:trPr>
          <w:trHeight w:hRule="exact"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机械学院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柳</w:t>
            </w:r>
            <w:r w:rsidRPr="00F5707B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Pr="00F5707B">
              <w:rPr>
                <w:rFonts w:ascii="宋体" w:eastAsia="宋体" w:hAnsi="宋体" w:cs="宋体"/>
                <w:sz w:val="24"/>
                <w:szCs w:val="24"/>
              </w:rPr>
              <w:t>铭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F5707B">
              <w:rPr>
                <w:rFonts w:ascii="宋体" w:eastAsia="宋体" w:hAnsi="宋体" w:cs="宋体"/>
                <w:sz w:val="24"/>
                <w:szCs w:val="24"/>
              </w:rPr>
              <w:t>段锁林</w:t>
            </w:r>
            <w:proofErr w:type="gramEnd"/>
          </w:p>
          <w:p w:rsidR="00001A5B" w:rsidRPr="00F5707B" w:rsidRDefault="00001A5B" w:rsidP="000974FE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魏安安</w:t>
            </w:r>
          </w:p>
        </w:tc>
      </w:tr>
      <w:tr w:rsidR="00F5707B" w:rsidRPr="00F5707B" w:rsidTr="00001A5B">
        <w:trPr>
          <w:trHeight w:hRule="exact"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石工学院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王永利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 w:rsidP="000974FE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张炳生*</w:t>
            </w:r>
          </w:p>
        </w:tc>
      </w:tr>
      <w:tr w:rsidR="00F5707B" w:rsidRPr="00F5707B" w:rsidTr="00001A5B">
        <w:trPr>
          <w:trHeight w:hRule="exact"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材料学院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F5707B">
              <w:rPr>
                <w:rFonts w:ascii="宋体" w:eastAsia="宋体" w:hAnsi="宋体" w:cs="宋体"/>
                <w:sz w:val="24"/>
                <w:szCs w:val="24"/>
              </w:rPr>
              <w:t>汪国余</w:t>
            </w:r>
            <w:proofErr w:type="gramEnd"/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4FE" w:rsidRDefault="00001A5B" w:rsidP="000974FE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徐建平</w:t>
            </w:r>
          </w:p>
          <w:p w:rsidR="00001A5B" w:rsidRPr="00F5707B" w:rsidRDefault="00001A5B" w:rsidP="000974FE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 w:hint="eastAsia"/>
                <w:sz w:val="24"/>
                <w:szCs w:val="24"/>
              </w:rPr>
              <w:t>周开扬</w:t>
            </w:r>
          </w:p>
        </w:tc>
      </w:tr>
      <w:tr w:rsidR="00F5707B" w:rsidRPr="00F5707B" w:rsidTr="00001A5B">
        <w:trPr>
          <w:trHeight w:hRule="exact"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环境学院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F5707B">
              <w:rPr>
                <w:rFonts w:ascii="宋体" w:eastAsia="宋体" w:hAnsi="宋体" w:cs="宋体"/>
                <w:sz w:val="24"/>
                <w:szCs w:val="24"/>
              </w:rPr>
              <w:t>薛</w:t>
            </w:r>
            <w:proofErr w:type="gramEnd"/>
            <w:r w:rsidRPr="00F5707B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Pr="00F5707B">
              <w:rPr>
                <w:rFonts w:ascii="宋体" w:eastAsia="宋体" w:hAnsi="宋体" w:cs="宋体"/>
                <w:sz w:val="24"/>
                <w:szCs w:val="24"/>
              </w:rPr>
              <w:t>荣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 w:rsidP="000974FE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张凤娥*</w:t>
            </w:r>
          </w:p>
        </w:tc>
      </w:tr>
      <w:tr w:rsidR="00F5707B" w:rsidRPr="00F5707B" w:rsidTr="00001A5B">
        <w:trPr>
          <w:trHeight w:hRule="exact"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信息数理学院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杨长春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蒋美萍*</w:t>
            </w:r>
          </w:p>
          <w:p w:rsidR="00001A5B" w:rsidRPr="00F5707B" w:rsidRDefault="00001A5B" w:rsidP="000974FE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  <w:highlight w:val="yellow"/>
              </w:rPr>
              <w:t>江兴方</w:t>
            </w:r>
          </w:p>
        </w:tc>
      </w:tr>
      <w:tr w:rsidR="00F5707B" w:rsidRPr="00F5707B" w:rsidTr="00001A5B">
        <w:trPr>
          <w:trHeight w:hRule="exact"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大数据学院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封红旗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4FE" w:rsidRDefault="00001A5B" w:rsidP="000974FE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蒋美萍*</w:t>
            </w:r>
          </w:p>
          <w:p w:rsidR="00001A5B" w:rsidRPr="00F5707B" w:rsidRDefault="00001A5B" w:rsidP="000974FE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F5707B">
              <w:rPr>
                <w:rFonts w:ascii="宋体" w:eastAsia="宋体" w:hAnsi="宋体" w:cs="宋体"/>
                <w:sz w:val="24"/>
                <w:szCs w:val="24"/>
              </w:rPr>
              <w:t>吴建成</w:t>
            </w:r>
            <w:proofErr w:type="gramEnd"/>
          </w:p>
        </w:tc>
      </w:tr>
      <w:tr w:rsidR="00F5707B" w:rsidRPr="00F5707B" w:rsidTr="00001A5B">
        <w:trPr>
          <w:trHeight w:hRule="exact"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商学院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江涛</w:t>
            </w:r>
            <w:proofErr w:type="gramStart"/>
            <w:r w:rsidRPr="00F5707B">
              <w:rPr>
                <w:rFonts w:ascii="宋体" w:eastAsia="宋体" w:hAnsi="宋体" w:cs="宋体"/>
                <w:sz w:val="24"/>
                <w:szCs w:val="24"/>
              </w:rPr>
              <w:t>涛</w:t>
            </w:r>
            <w:proofErr w:type="gramEnd"/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王卫星**</w:t>
            </w:r>
          </w:p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蔡建飞</w:t>
            </w:r>
          </w:p>
        </w:tc>
      </w:tr>
      <w:tr w:rsidR="00F5707B" w:rsidRPr="00F5707B" w:rsidTr="00001A5B">
        <w:trPr>
          <w:trHeight w:hRule="exact"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法学院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秦</w:t>
            </w:r>
            <w:r w:rsidRPr="00F5707B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Pr="00F5707B">
              <w:rPr>
                <w:rFonts w:ascii="宋体" w:eastAsia="宋体" w:hAnsi="宋体" w:cs="宋体"/>
                <w:sz w:val="24"/>
                <w:szCs w:val="24"/>
              </w:rPr>
              <w:t>义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F5707B">
              <w:rPr>
                <w:rFonts w:ascii="宋体" w:eastAsia="宋体" w:hAnsi="宋体" w:cs="宋体"/>
                <w:sz w:val="24"/>
                <w:szCs w:val="24"/>
              </w:rPr>
              <w:t>刘运亚</w:t>
            </w:r>
            <w:proofErr w:type="gramEnd"/>
          </w:p>
        </w:tc>
      </w:tr>
      <w:tr w:rsidR="00F5707B" w:rsidRPr="00F5707B" w:rsidTr="00001A5B">
        <w:trPr>
          <w:trHeight w:hRule="exact"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政府管理学院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陆</w:t>
            </w:r>
            <w:r w:rsidRPr="00F5707B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Pr="00F5707B">
              <w:rPr>
                <w:rFonts w:ascii="宋体" w:eastAsia="宋体" w:hAnsi="宋体" w:cs="宋体"/>
                <w:sz w:val="24"/>
                <w:szCs w:val="24"/>
              </w:rPr>
              <w:t>恒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F5707B">
              <w:rPr>
                <w:rFonts w:ascii="宋体" w:eastAsia="宋体" w:hAnsi="宋体" w:cs="宋体"/>
                <w:sz w:val="24"/>
                <w:szCs w:val="24"/>
              </w:rPr>
              <w:t>袁</w:t>
            </w:r>
            <w:proofErr w:type="gramEnd"/>
            <w:r w:rsidRPr="00F5707B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Pr="00F5707B">
              <w:rPr>
                <w:rFonts w:ascii="宋体" w:eastAsia="宋体" w:hAnsi="宋体" w:cs="宋体"/>
                <w:sz w:val="24"/>
                <w:szCs w:val="24"/>
              </w:rPr>
              <w:t>能</w:t>
            </w:r>
          </w:p>
        </w:tc>
      </w:tr>
      <w:tr w:rsidR="00F5707B" w:rsidRPr="00F5707B" w:rsidTr="00001A5B">
        <w:trPr>
          <w:trHeight w:hRule="exact"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马列学院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侯新兵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 w:hint="eastAsia"/>
                <w:sz w:val="24"/>
                <w:szCs w:val="24"/>
                <w:highlight w:val="yellow"/>
              </w:rPr>
              <w:t>丁跃进</w:t>
            </w:r>
          </w:p>
        </w:tc>
      </w:tr>
      <w:tr w:rsidR="00F5707B" w:rsidRPr="00F5707B" w:rsidTr="00001A5B">
        <w:trPr>
          <w:trHeight w:hRule="exact"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艺术学院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周</w:t>
            </w:r>
            <w:r w:rsidRPr="00F5707B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Pr="00F5707B">
              <w:rPr>
                <w:rFonts w:ascii="宋体" w:eastAsia="宋体" w:hAnsi="宋体" w:cs="宋体"/>
                <w:sz w:val="24"/>
                <w:szCs w:val="24"/>
              </w:rPr>
              <w:t>霞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F5707B">
              <w:rPr>
                <w:rFonts w:ascii="宋体" w:eastAsia="宋体" w:hAnsi="宋体" w:cs="宋体"/>
                <w:sz w:val="24"/>
                <w:szCs w:val="24"/>
              </w:rPr>
              <w:t>袁</w:t>
            </w:r>
            <w:proofErr w:type="gramEnd"/>
            <w:r w:rsidRPr="00F5707B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Pr="00F5707B">
              <w:rPr>
                <w:rFonts w:ascii="宋体" w:eastAsia="宋体" w:hAnsi="宋体" w:cs="宋体"/>
                <w:sz w:val="24"/>
                <w:szCs w:val="24"/>
              </w:rPr>
              <w:t>能</w:t>
            </w:r>
          </w:p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F5707B">
              <w:rPr>
                <w:rFonts w:ascii="宋体" w:eastAsia="宋体" w:hAnsi="宋体" w:cs="宋体"/>
                <w:sz w:val="24"/>
                <w:szCs w:val="24"/>
              </w:rPr>
              <w:t>任衣伟</w:t>
            </w:r>
            <w:proofErr w:type="gramEnd"/>
          </w:p>
        </w:tc>
      </w:tr>
      <w:tr w:rsidR="00F5707B" w:rsidRPr="00F5707B" w:rsidTr="00001A5B">
        <w:trPr>
          <w:trHeight w:hRule="exact"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周有光学院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F5707B">
              <w:rPr>
                <w:rFonts w:ascii="宋体" w:eastAsia="宋体" w:hAnsi="宋体" w:cs="宋体"/>
                <w:sz w:val="24"/>
                <w:szCs w:val="24"/>
              </w:rPr>
              <w:t>薛</w:t>
            </w:r>
            <w:proofErr w:type="gramEnd"/>
            <w:r w:rsidRPr="00F5707B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Pr="00F5707B">
              <w:rPr>
                <w:rFonts w:ascii="宋体" w:eastAsia="宋体" w:hAnsi="宋体" w:cs="宋体"/>
                <w:sz w:val="24"/>
                <w:szCs w:val="24"/>
              </w:rPr>
              <w:t>勇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董耐婷</w:t>
            </w:r>
          </w:p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孔</w:t>
            </w:r>
            <w:r w:rsidRPr="00F5707B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Pr="00F5707B">
              <w:rPr>
                <w:rFonts w:ascii="宋体" w:eastAsia="宋体" w:hAnsi="宋体" w:cs="宋体"/>
                <w:sz w:val="24"/>
                <w:szCs w:val="24"/>
              </w:rPr>
              <w:t>文</w:t>
            </w:r>
          </w:p>
        </w:tc>
      </w:tr>
      <w:tr w:rsidR="00F5707B" w:rsidRPr="00F5707B" w:rsidTr="00001A5B">
        <w:trPr>
          <w:trHeight w:hRule="exact"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体育学院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李</w:t>
            </w:r>
            <w:r w:rsidRPr="00F5707B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Pr="00F5707B">
              <w:rPr>
                <w:rFonts w:ascii="宋体" w:eastAsia="宋体" w:hAnsi="宋体" w:cs="宋体"/>
                <w:sz w:val="24"/>
                <w:szCs w:val="24"/>
              </w:rPr>
              <w:t>荣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叶菁荫</w:t>
            </w:r>
          </w:p>
        </w:tc>
      </w:tr>
      <w:tr w:rsidR="00F5707B" w:rsidRPr="00F5707B" w:rsidTr="00001A5B">
        <w:trPr>
          <w:trHeight w:hRule="exact"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F67A99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海外</w:t>
            </w:r>
            <w:r w:rsidR="00001A5B" w:rsidRPr="00F5707B">
              <w:rPr>
                <w:rFonts w:ascii="宋体" w:eastAsia="宋体" w:hAnsi="宋体" w:cs="宋体"/>
                <w:sz w:val="24"/>
                <w:szCs w:val="24"/>
              </w:rPr>
              <w:t>学院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周</w:t>
            </w:r>
            <w:r w:rsidRPr="00F5707B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Pr="00F5707B">
              <w:rPr>
                <w:rFonts w:ascii="宋体" w:eastAsia="宋体" w:hAnsi="宋体" w:cs="宋体"/>
                <w:sz w:val="24"/>
                <w:szCs w:val="24"/>
              </w:rPr>
              <w:t>刚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2E26" w:rsidRPr="00F5707B" w:rsidRDefault="00001A5B" w:rsidP="00232E26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F5707B">
              <w:rPr>
                <w:rFonts w:ascii="宋体" w:eastAsia="宋体" w:hAnsi="宋体" w:cs="宋体"/>
                <w:sz w:val="24"/>
                <w:szCs w:val="24"/>
              </w:rPr>
              <w:t>费忠华</w:t>
            </w:r>
            <w:proofErr w:type="gramEnd"/>
          </w:p>
          <w:p w:rsidR="00F04F90" w:rsidRPr="00F5707B" w:rsidRDefault="00F04F90" w:rsidP="00232E26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 w:hint="eastAsia"/>
                <w:sz w:val="24"/>
                <w:szCs w:val="24"/>
                <w:highlight w:val="cyan"/>
              </w:rPr>
              <w:t>董耐婷</w:t>
            </w:r>
          </w:p>
        </w:tc>
      </w:tr>
      <w:tr w:rsidR="00F5707B" w:rsidRPr="00F5707B" w:rsidTr="00001A5B">
        <w:trPr>
          <w:trHeight w:hRule="exact"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F5707B">
              <w:rPr>
                <w:rFonts w:ascii="宋体" w:eastAsia="宋体" w:hAnsi="宋体" w:cs="宋体"/>
                <w:sz w:val="24"/>
                <w:szCs w:val="24"/>
              </w:rPr>
              <w:t>华院</w:t>
            </w:r>
            <w:proofErr w:type="gramEnd"/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707B">
              <w:rPr>
                <w:rFonts w:ascii="宋体" w:eastAsia="宋体" w:hAnsi="宋体" w:cs="宋体"/>
                <w:sz w:val="24"/>
                <w:szCs w:val="24"/>
                <w:highlight w:val="yellow"/>
              </w:rPr>
              <w:t>徐淑玲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F5707B">
              <w:rPr>
                <w:rFonts w:ascii="宋体" w:eastAsia="宋体" w:hAnsi="宋体" w:cs="宋体" w:hint="eastAsia"/>
                <w:sz w:val="24"/>
                <w:szCs w:val="24"/>
                <w:highlight w:val="cyan"/>
              </w:rPr>
              <w:t>费忠华</w:t>
            </w:r>
            <w:proofErr w:type="gramEnd"/>
          </w:p>
          <w:p w:rsidR="00001A5B" w:rsidRPr="00F5707B" w:rsidRDefault="00001A5B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F5707B">
              <w:rPr>
                <w:rFonts w:ascii="宋体" w:eastAsia="宋体" w:hAnsi="宋体" w:cs="宋体"/>
                <w:sz w:val="24"/>
                <w:szCs w:val="24"/>
              </w:rPr>
              <w:t>吴建成</w:t>
            </w:r>
            <w:proofErr w:type="gramEnd"/>
          </w:p>
        </w:tc>
      </w:tr>
    </w:tbl>
    <w:p w:rsidR="007923D9" w:rsidRDefault="00215A1B">
      <w:pPr>
        <w:spacing w:line="360" w:lineRule="auto"/>
        <w:jc w:val="left"/>
        <w:rPr>
          <w:rFonts w:ascii="宋体" w:eastAsia="宋体" w:hAnsi="宋体" w:cs="宋体"/>
          <w:sz w:val="24"/>
        </w:rPr>
      </w:pPr>
      <w:bookmarkStart w:id="0" w:name="_GoBack"/>
      <w:r>
        <w:rPr>
          <w:rFonts w:ascii="宋体" w:eastAsia="宋体" w:hAnsi="宋体" w:cs="宋体"/>
          <w:sz w:val="24"/>
          <w:highlight w:val="yellow"/>
        </w:rPr>
        <w:t>注</w:t>
      </w:r>
      <w:r>
        <w:rPr>
          <w:rFonts w:ascii="宋体" w:eastAsia="宋体" w:hAnsi="宋体" w:cs="宋体" w:hint="eastAsia"/>
          <w:sz w:val="24"/>
          <w:highlight w:val="yellow"/>
        </w:rPr>
        <w:t>：</w:t>
      </w:r>
      <w:r w:rsidR="00F5707B" w:rsidRPr="00F5707B">
        <w:rPr>
          <w:rFonts w:ascii="宋体" w:eastAsia="宋体" w:hAnsi="宋体" w:cs="宋体"/>
          <w:sz w:val="24"/>
          <w:highlight w:val="yellow"/>
        </w:rPr>
        <w:t>黄底</w:t>
      </w:r>
      <w:r w:rsidR="00F5707B">
        <w:rPr>
          <w:rFonts w:ascii="宋体" w:eastAsia="宋体" w:hAnsi="宋体" w:cs="宋体"/>
          <w:sz w:val="24"/>
        </w:rPr>
        <w:t>为新增</w:t>
      </w:r>
      <w:r w:rsidR="00F5707B">
        <w:rPr>
          <w:rFonts w:ascii="宋体" w:eastAsia="宋体" w:hAnsi="宋体" w:cs="宋体" w:hint="eastAsia"/>
          <w:sz w:val="24"/>
        </w:rPr>
        <w:t>，</w:t>
      </w:r>
      <w:r w:rsidR="00F5707B" w:rsidRPr="00F5707B">
        <w:rPr>
          <w:rFonts w:ascii="宋体" w:eastAsia="宋体" w:hAnsi="宋体" w:cs="宋体"/>
          <w:sz w:val="24"/>
          <w:highlight w:val="cyan"/>
        </w:rPr>
        <w:t>蓝底</w:t>
      </w:r>
      <w:r w:rsidR="00F5707B">
        <w:rPr>
          <w:rFonts w:ascii="宋体" w:eastAsia="宋体" w:hAnsi="宋体" w:cs="宋体"/>
          <w:sz w:val="24"/>
        </w:rPr>
        <w:t>为联系学院调整</w:t>
      </w:r>
      <w:r w:rsidR="00CB0C9F">
        <w:rPr>
          <w:rFonts w:ascii="宋体" w:eastAsia="宋体" w:hAnsi="宋体" w:cs="宋体" w:hint="eastAsia"/>
          <w:sz w:val="24"/>
        </w:rPr>
        <w:t>。</w:t>
      </w:r>
      <w:bookmarkEnd w:id="0"/>
    </w:p>
    <w:sectPr w:rsidR="007923D9" w:rsidSect="004A39A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2D8" w:rsidRDefault="009442D8" w:rsidP="005919DA">
      <w:r>
        <w:separator/>
      </w:r>
    </w:p>
  </w:endnote>
  <w:endnote w:type="continuationSeparator" w:id="0">
    <w:p w:rsidR="009442D8" w:rsidRDefault="009442D8" w:rsidP="0059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2D8" w:rsidRDefault="009442D8" w:rsidP="005919DA">
      <w:r>
        <w:separator/>
      </w:r>
    </w:p>
  </w:footnote>
  <w:footnote w:type="continuationSeparator" w:id="0">
    <w:p w:rsidR="009442D8" w:rsidRDefault="009442D8" w:rsidP="00591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D9"/>
    <w:rsid w:val="00001A5B"/>
    <w:rsid w:val="000974FE"/>
    <w:rsid w:val="00161AB3"/>
    <w:rsid w:val="00176C70"/>
    <w:rsid w:val="002154AC"/>
    <w:rsid w:val="00215A1B"/>
    <w:rsid w:val="00232E26"/>
    <w:rsid w:val="00382F7F"/>
    <w:rsid w:val="0041775A"/>
    <w:rsid w:val="00460EAB"/>
    <w:rsid w:val="004A39AD"/>
    <w:rsid w:val="00546C17"/>
    <w:rsid w:val="005919DA"/>
    <w:rsid w:val="006276A3"/>
    <w:rsid w:val="007923D9"/>
    <w:rsid w:val="008D0E6B"/>
    <w:rsid w:val="009442D8"/>
    <w:rsid w:val="00962252"/>
    <w:rsid w:val="00AA1A0B"/>
    <w:rsid w:val="00B416ED"/>
    <w:rsid w:val="00C20A6F"/>
    <w:rsid w:val="00CB0C9F"/>
    <w:rsid w:val="00D21C70"/>
    <w:rsid w:val="00E91F00"/>
    <w:rsid w:val="00EA02C6"/>
    <w:rsid w:val="00F04F90"/>
    <w:rsid w:val="00F245DB"/>
    <w:rsid w:val="00F5707B"/>
    <w:rsid w:val="00F67A99"/>
    <w:rsid w:val="00F81C2F"/>
    <w:rsid w:val="00FC4E2F"/>
    <w:rsid w:val="00FD04BF"/>
    <w:rsid w:val="00FD1ED8"/>
    <w:rsid w:val="00FD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9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9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9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9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WWQ</dc:creator>
  <cp:lastModifiedBy>WWQ</cp:lastModifiedBy>
  <cp:revision>16</cp:revision>
  <cp:lastPrinted>2019-09-06T07:47:00Z</cp:lastPrinted>
  <dcterms:created xsi:type="dcterms:W3CDTF">2020-02-18T06:11:00Z</dcterms:created>
  <dcterms:modified xsi:type="dcterms:W3CDTF">2020-03-02T03:37:00Z</dcterms:modified>
</cp:coreProperties>
</file>